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48CA" w14:textId="77777777" w:rsidR="00EA3086" w:rsidRPr="00916CB8" w:rsidRDefault="00EA3086" w:rsidP="00EA3086">
      <w:pPr>
        <w:pStyle w:val="Podnadpis"/>
        <w:spacing w:line="20" w:lineRule="exact"/>
        <w:rPr>
          <w:rFonts w:ascii="Times New Roman" w:hAnsi="Times New Roman"/>
          <w:sz w:val="22"/>
          <w:szCs w:val="22"/>
        </w:rPr>
      </w:pPr>
    </w:p>
    <w:p w14:paraId="756AA528" w14:textId="77777777" w:rsidR="00EA3086" w:rsidRPr="00916CB8" w:rsidRDefault="00EA3086" w:rsidP="00EA3086">
      <w:pPr>
        <w:pStyle w:val="Podnadpis"/>
        <w:spacing w:before="240" w:line="20" w:lineRule="exact"/>
        <w:rPr>
          <w:rFonts w:ascii="Times New Roman" w:hAnsi="Times New Roman"/>
          <w:sz w:val="22"/>
          <w:szCs w:val="22"/>
        </w:rPr>
      </w:pPr>
    </w:p>
    <w:p w14:paraId="7483194A" w14:textId="56D99D0B" w:rsidR="00EA3086" w:rsidRPr="00916CB8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6CB8">
        <w:rPr>
          <w:rFonts w:ascii="Times New Roman" w:hAnsi="Times New Roman" w:cs="Times New Roman"/>
          <w:b/>
        </w:rPr>
        <w:t>ČESTNÉ PROHLÁŠENÍ</w:t>
      </w:r>
    </w:p>
    <w:p w14:paraId="646E2078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sz w:val="22"/>
          <w:szCs w:val="22"/>
        </w:rPr>
      </w:pPr>
    </w:p>
    <w:p w14:paraId="6FE08DB5" w14:textId="77777777" w:rsidR="00EA3086" w:rsidRPr="00916CB8" w:rsidRDefault="00EA3086" w:rsidP="00EA3086">
      <w:pPr>
        <w:tabs>
          <w:tab w:val="left" w:pos="0"/>
          <w:tab w:val="left" w:pos="360"/>
        </w:tabs>
        <w:jc w:val="center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2"/>
          <w:szCs w:val="22"/>
        </w:rPr>
      </w:pPr>
    </w:p>
    <w:p w14:paraId="187B88D5" w14:textId="504BCB0E" w:rsidR="00A54444" w:rsidRPr="00916CB8" w:rsidRDefault="01772DE4" w:rsidP="00067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  <w:r w:rsidRPr="01772DE4">
        <w:rPr>
          <w:rFonts w:ascii="Times New Roman" w:eastAsia="Arial" w:hAnsi="Times New Roman" w:cs="Times New Roman"/>
        </w:rPr>
        <w:t xml:space="preserve">Název veřejné zakázky: </w:t>
      </w:r>
      <w:bookmarkStart w:id="0" w:name="_Hlk141188640"/>
      <w:r w:rsidRPr="01772DE4">
        <w:rPr>
          <w:rFonts w:ascii="Times New Roman" w:eastAsia="Arial" w:hAnsi="Times New Roman" w:cs="Times New Roman"/>
          <w:b/>
          <w:bCs/>
        </w:rPr>
        <w:t>„Zvýšení kybernetické bezpečnosti Statutárního města Karlovy Vary</w:t>
      </w:r>
      <w:bookmarkStart w:id="1" w:name="_GoBack"/>
      <w:bookmarkEnd w:id="1"/>
      <w:r w:rsidRPr="01772DE4">
        <w:rPr>
          <w:rFonts w:ascii="Times New Roman" w:eastAsia="Arial" w:hAnsi="Times New Roman" w:cs="Times New Roman"/>
          <w:b/>
          <w:bCs/>
        </w:rPr>
        <w:t>“</w:t>
      </w:r>
    </w:p>
    <w:bookmarkEnd w:id="0"/>
    <w:p w14:paraId="6EDD7EDB" w14:textId="3590FBB4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</w:p>
    <w:p w14:paraId="425890DE" w14:textId="77777777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„veřejná zakázka“)</w:t>
      </w:r>
      <w:r w:rsidRPr="00916CB8">
        <w:rPr>
          <w:rFonts w:ascii="Times New Roman" w:eastAsia="Arial" w:hAnsi="Times New Roman" w:cs="Times New Roman"/>
        </w:rPr>
        <w:tab/>
      </w:r>
    </w:p>
    <w:p w14:paraId="510B21A5" w14:textId="6A9EF5C0" w:rsidR="00EA3086" w:rsidRPr="00916CB8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</w:t>
      </w:r>
    </w:p>
    <w:p w14:paraId="043E7483" w14:textId="6DED036F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 (název, IČO)</w:t>
      </w:r>
      <w:r w:rsidRPr="00916CB8">
        <w:rPr>
          <w:rFonts w:ascii="Times New Roman" w:eastAsia="Arial" w:hAnsi="Times New Roman" w:cs="Times New Roman"/>
        </w:rPr>
        <w:tab/>
      </w:r>
      <w:r w:rsidR="000677EB">
        <w:rPr>
          <w:rFonts w:ascii="Times New Roman" w:eastAsia="Arial" w:hAnsi="Times New Roman" w:cs="Times New Roman"/>
        </w:rPr>
        <w:tab/>
      </w:r>
      <w:r w:rsidRPr="00916CB8">
        <w:rPr>
          <w:rFonts w:ascii="Times New Roman" w:eastAsia="Arial" w:hAnsi="Times New Roman" w:cs="Times New Roman"/>
        </w:rPr>
        <w:t xml:space="preserve">………................................................................................................ </w:t>
      </w:r>
    </w:p>
    <w:p w14:paraId="6B087EFC" w14:textId="2336FCC8" w:rsidR="00EA3086" w:rsidRPr="00916CB8" w:rsidRDefault="00EA3086" w:rsidP="00EA30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Zastoupen (jméno příjmení, funkce):</w:t>
      </w:r>
      <w:r w:rsidRPr="00916CB8">
        <w:rPr>
          <w:rFonts w:ascii="Times New Roman" w:hAnsi="Times New Roman" w:cs="Times New Roman"/>
        </w:rPr>
        <w:t xml:space="preserve">  </w:t>
      </w:r>
      <w:r w:rsidRPr="00916CB8">
        <w:rPr>
          <w:rFonts w:ascii="Times New Roman" w:eastAsia="Arial" w:hAnsi="Times New Roman" w:cs="Times New Roman"/>
        </w:rPr>
        <w:t>.....................................................................................</w:t>
      </w:r>
      <w:r w:rsidRPr="00916CB8">
        <w:rPr>
          <w:rFonts w:ascii="Times New Roman" w:hAnsi="Times New Roman" w:cs="Times New Roman"/>
        </w:rPr>
        <w:t>.</w:t>
      </w:r>
      <w:r w:rsidR="000677EB">
        <w:rPr>
          <w:rFonts w:ascii="Times New Roman" w:hAnsi="Times New Roman" w:cs="Times New Roman"/>
        </w:rPr>
        <w:t>............</w:t>
      </w:r>
    </w:p>
    <w:p w14:paraId="3FFC68A2" w14:textId="77777777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„dodavatel“)</w:t>
      </w:r>
    </w:p>
    <w:p w14:paraId="257F80D3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277DDC9F" w14:textId="77777777" w:rsidR="00EA3086" w:rsidRPr="00916CB8" w:rsidRDefault="00EA3086" w:rsidP="00EA3086">
      <w:pPr>
        <w:tabs>
          <w:tab w:val="left" w:pos="2340"/>
        </w:tabs>
        <w:contextualSpacing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75E1CE79" w14:textId="398F5380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ruským státním příslušníkem, fyzickou či právnickou osobou, subjektem či orgánem se sídlem v Rusku,</w:t>
      </w:r>
    </w:p>
    <w:p w14:paraId="72BAFAA1" w14:textId="2BDE7C53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fyzickou nebo právnickou osobou, subjektem nebo orgánem, který jedná jménem nebo na pokyn některého ze subjektů uvedených v písmeni a) nebo b).</w:t>
      </w:r>
    </w:p>
    <w:p w14:paraId="085852F7" w14:textId="24DE5130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A85F0C" w:rsidRPr="00916CB8">
        <w:rPr>
          <w:rFonts w:ascii="Times New Roman" w:eastAsia="Arial" w:hAnsi="Times New Roman" w:cs="Times New Roman"/>
          <w:b/>
          <w:bCs/>
        </w:rPr>
        <w:t>y</w:t>
      </w:r>
    </w:p>
    <w:p w14:paraId="500ABF14" w14:textId="77777777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16CB8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916CB8">
        <w:rPr>
          <w:rFonts w:ascii="Times New Roman" w:eastAsia="Arial" w:hAnsi="Times New Roman"/>
          <w:sz w:val="22"/>
          <w:szCs w:val="22"/>
        </w:rPr>
        <w:t>.</w:t>
      </w:r>
    </w:p>
    <w:p w14:paraId="0AA9E1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4D4CBF6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457C4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00325DB1" w14:textId="68496D7E" w:rsidR="008905B6" w:rsidRPr="00916CB8" w:rsidRDefault="00EA3086" w:rsidP="009D634B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lastRenderedPageBreak/>
        <w:t xml:space="preserve">  dodavatel</w:t>
      </w:r>
    </w:p>
    <w:sectPr w:rsidR="008905B6" w:rsidRPr="00916CB8" w:rsidSect="00E8474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AEF97" w14:textId="77777777" w:rsidR="001B25F8" w:rsidRDefault="001B25F8" w:rsidP="00FB5CC8">
      <w:pPr>
        <w:spacing w:after="0" w:line="240" w:lineRule="auto"/>
      </w:pPr>
      <w:r>
        <w:separator/>
      </w:r>
    </w:p>
  </w:endnote>
  <w:endnote w:type="continuationSeparator" w:id="0">
    <w:p w14:paraId="3D5DC1E2" w14:textId="77777777" w:rsidR="001B25F8" w:rsidRDefault="001B25F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772DE4" w14:paraId="3F403222" w14:textId="77777777" w:rsidTr="01772DE4">
      <w:trPr>
        <w:trHeight w:val="300"/>
      </w:trPr>
      <w:tc>
        <w:tcPr>
          <w:tcW w:w="3020" w:type="dxa"/>
        </w:tcPr>
        <w:p w14:paraId="4B2798F9" w14:textId="5894F675" w:rsidR="01772DE4" w:rsidRDefault="01772DE4" w:rsidP="01772DE4">
          <w:pPr>
            <w:pStyle w:val="Zhlav"/>
            <w:ind w:left="-115"/>
          </w:pPr>
        </w:p>
      </w:tc>
      <w:tc>
        <w:tcPr>
          <w:tcW w:w="3020" w:type="dxa"/>
        </w:tcPr>
        <w:p w14:paraId="69B7AEE4" w14:textId="3743E1F9" w:rsidR="01772DE4" w:rsidRDefault="01772DE4" w:rsidP="01772DE4">
          <w:pPr>
            <w:pStyle w:val="Zhlav"/>
            <w:jc w:val="center"/>
          </w:pPr>
        </w:p>
      </w:tc>
      <w:tc>
        <w:tcPr>
          <w:tcW w:w="3020" w:type="dxa"/>
        </w:tcPr>
        <w:p w14:paraId="7EAD8169" w14:textId="3561C4B7" w:rsidR="01772DE4" w:rsidRDefault="01772DE4" w:rsidP="01772DE4">
          <w:pPr>
            <w:pStyle w:val="Zhlav"/>
            <w:ind w:right="-115"/>
            <w:jc w:val="right"/>
          </w:pPr>
        </w:p>
      </w:tc>
    </w:tr>
  </w:tbl>
  <w:p w14:paraId="2B96873B" w14:textId="0C424140" w:rsidR="01772DE4" w:rsidRDefault="01772DE4" w:rsidP="01772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E5275" w14:textId="77777777" w:rsidR="001B25F8" w:rsidRDefault="001B25F8" w:rsidP="00FB5CC8">
      <w:pPr>
        <w:spacing w:after="0" w:line="240" w:lineRule="auto"/>
      </w:pPr>
      <w:r>
        <w:separator/>
      </w:r>
    </w:p>
  </w:footnote>
  <w:footnote w:type="continuationSeparator" w:id="0">
    <w:p w14:paraId="7B574532" w14:textId="77777777" w:rsidR="001B25F8" w:rsidRDefault="001B25F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772DE4" w14:paraId="2D05F1CC" w14:textId="77777777" w:rsidTr="01772DE4">
      <w:trPr>
        <w:trHeight w:val="300"/>
      </w:trPr>
      <w:tc>
        <w:tcPr>
          <w:tcW w:w="3020" w:type="dxa"/>
        </w:tcPr>
        <w:p w14:paraId="1953C9B6" w14:textId="1AB8EA5C" w:rsidR="01772DE4" w:rsidRDefault="01772DE4" w:rsidP="01772DE4">
          <w:pPr>
            <w:pStyle w:val="Zhlav"/>
            <w:ind w:left="-115"/>
          </w:pPr>
        </w:p>
      </w:tc>
      <w:tc>
        <w:tcPr>
          <w:tcW w:w="3020" w:type="dxa"/>
        </w:tcPr>
        <w:p w14:paraId="2636B8D4" w14:textId="685CF1F4" w:rsidR="01772DE4" w:rsidRDefault="01772DE4" w:rsidP="01772DE4">
          <w:pPr>
            <w:pStyle w:val="Zhlav"/>
            <w:jc w:val="center"/>
          </w:pPr>
        </w:p>
      </w:tc>
      <w:tc>
        <w:tcPr>
          <w:tcW w:w="3020" w:type="dxa"/>
        </w:tcPr>
        <w:p w14:paraId="161D9321" w14:textId="579A4C8D" w:rsidR="01772DE4" w:rsidRDefault="01772DE4" w:rsidP="01772DE4">
          <w:pPr>
            <w:pStyle w:val="Zhlav"/>
            <w:ind w:right="-115"/>
            <w:jc w:val="right"/>
          </w:pPr>
        </w:p>
      </w:tc>
    </w:tr>
  </w:tbl>
  <w:p w14:paraId="51954CDF" w14:textId="2BA49E73" w:rsidR="01772DE4" w:rsidRDefault="01772DE4" w:rsidP="01772D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3E93" w14:textId="0F1AB5A9" w:rsidR="004578F3" w:rsidRDefault="00BE75DC" w:rsidP="00BE75DC">
    <w:pPr>
      <w:pStyle w:val="Zhlav"/>
      <w:pBdr>
        <w:bottom w:val="single" w:sz="6" w:space="0" w:color="auto"/>
      </w:pBdr>
    </w:pPr>
    <w:r>
      <w:rPr>
        <w:noProof/>
      </w:rPr>
      <w:drawing>
        <wp:inline distT="0" distB="0" distL="0" distR="0" wp14:anchorId="12F351A9" wp14:editId="2657AC29">
          <wp:extent cx="1447800" cy="817068"/>
          <wp:effectExtent l="0" t="0" r="0" b="2540"/>
          <wp:docPr id="4" name="Obrázek 4" descr="Obsah obrázku Písmo, symbol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7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1DAE5954" wp14:editId="5F1F771B">
          <wp:extent cx="1714500" cy="523875"/>
          <wp:effectExtent l="0" t="0" r="0" b="9525"/>
          <wp:docPr id="1196681017" name="Obrázek 2" descr="Obsah obrázku text, Písmo, log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81017" name="Obrázek 2" descr="Obsah obrázku text, Písmo, logo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="000677EB">
      <w:tab/>
    </w:r>
    <w:r w:rsidR="000677EB" w:rsidRPr="000677EB">
      <w:rPr>
        <w:noProof/>
      </w:rPr>
      <w:drawing>
        <wp:inline distT="0" distB="0" distL="0" distR="0" wp14:anchorId="4F32CF78" wp14:editId="3505585C">
          <wp:extent cx="1840865" cy="506095"/>
          <wp:effectExtent l="0" t="0" r="698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E92198" w14:textId="47EDF69D" w:rsidR="000677EB" w:rsidRPr="000677EB" w:rsidRDefault="000677EB" w:rsidP="000677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677EB"/>
    <w:rsid w:val="00085BE3"/>
    <w:rsid w:val="000A3D9C"/>
    <w:rsid w:val="000A75EF"/>
    <w:rsid w:val="000D6545"/>
    <w:rsid w:val="00106CEE"/>
    <w:rsid w:val="00116130"/>
    <w:rsid w:val="00130972"/>
    <w:rsid w:val="00132B9B"/>
    <w:rsid w:val="0014254A"/>
    <w:rsid w:val="00145764"/>
    <w:rsid w:val="00150AB4"/>
    <w:rsid w:val="00152673"/>
    <w:rsid w:val="00161EE1"/>
    <w:rsid w:val="00176DC4"/>
    <w:rsid w:val="001814D9"/>
    <w:rsid w:val="001826C6"/>
    <w:rsid w:val="0018397C"/>
    <w:rsid w:val="00183C1D"/>
    <w:rsid w:val="001846BE"/>
    <w:rsid w:val="001B25F8"/>
    <w:rsid w:val="001C6A90"/>
    <w:rsid w:val="001D0803"/>
    <w:rsid w:val="001D2C6E"/>
    <w:rsid w:val="001E107B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3F6F98"/>
    <w:rsid w:val="004004B1"/>
    <w:rsid w:val="0040431D"/>
    <w:rsid w:val="004155AF"/>
    <w:rsid w:val="00427912"/>
    <w:rsid w:val="00432BF4"/>
    <w:rsid w:val="004578F3"/>
    <w:rsid w:val="004A7026"/>
    <w:rsid w:val="004B0B4A"/>
    <w:rsid w:val="004C3436"/>
    <w:rsid w:val="004C7322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4F36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724F8"/>
    <w:rsid w:val="007807B5"/>
    <w:rsid w:val="00784A45"/>
    <w:rsid w:val="007C4D17"/>
    <w:rsid w:val="007D5878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6CB8"/>
    <w:rsid w:val="0092601B"/>
    <w:rsid w:val="009266C5"/>
    <w:rsid w:val="00931359"/>
    <w:rsid w:val="00953B41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073"/>
    <w:rsid w:val="00A40B28"/>
    <w:rsid w:val="00A5228E"/>
    <w:rsid w:val="00A54444"/>
    <w:rsid w:val="00A8148D"/>
    <w:rsid w:val="00A85F0C"/>
    <w:rsid w:val="00AD7751"/>
    <w:rsid w:val="00B02459"/>
    <w:rsid w:val="00B031AB"/>
    <w:rsid w:val="00B1574C"/>
    <w:rsid w:val="00B5275D"/>
    <w:rsid w:val="00B6234B"/>
    <w:rsid w:val="00B638F7"/>
    <w:rsid w:val="00B915F9"/>
    <w:rsid w:val="00BA5632"/>
    <w:rsid w:val="00BA6CE1"/>
    <w:rsid w:val="00BE75DC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0935"/>
    <w:rsid w:val="00D47A2C"/>
    <w:rsid w:val="00D50984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31BB"/>
    <w:rsid w:val="00E07F0F"/>
    <w:rsid w:val="00E46B1A"/>
    <w:rsid w:val="00E53C0C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0775"/>
    <w:rsid w:val="00FB5CC8"/>
    <w:rsid w:val="00FB63FD"/>
    <w:rsid w:val="00FC5854"/>
    <w:rsid w:val="00FD01AA"/>
    <w:rsid w:val="00FD031B"/>
    <w:rsid w:val="00FE517B"/>
    <w:rsid w:val="017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1685</Characters>
  <Application>Microsoft Office Word</Application>
  <DocSecurity>0</DocSecurity>
  <Lines>14</Lines>
  <Paragraphs>3</Paragraphs>
  <ScaleCrop>false</ScaleCrop>
  <Company>MMR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AKVT</cp:lastModifiedBy>
  <cp:revision>7</cp:revision>
  <dcterms:created xsi:type="dcterms:W3CDTF">2025-08-10T20:08:00Z</dcterms:created>
  <dcterms:modified xsi:type="dcterms:W3CDTF">2025-08-12T13:53:00Z</dcterms:modified>
</cp:coreProperties>
</file>